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horzAnchor="margin" w:tblpY="1010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774B07" w:rsidRPr="003A181E" w14:paraId="7780541E" w14:textId="77777777" w:rsidTr="00053A28">
        <w:tc>
          <w:tcPr>
            <w:tcW w:w="9351" w:type="dxa"/>
            <w:gridSpan w:val="3"/>
          </w:tcPr>
          <w:p w14:paraId="3BA30194" w14:textId="7895ADF1" w:rsidR="00774B07" w:rsidRPr="003A181E" w:rsidRDefault="00774B07" w:rsidP="00053A28">
            <w:pPr>
              <w:jc w:val="center"/>
              <w:rPr>
                <w:sz w:val="24"/>
                <w:szCs w:val="24"/>
              </w:rPr>
            </w:pPr>
            <w:bookmarkStart w:id="0" w:name="_Hlk149589919"/>
            <w:bookmarkStart w:id="1" w:name="_GoBack"/>
            <w:bookmarkEnd w:id="1"/>
            <w:r w:rsidRPr="003A181E">
              <w:rPr>
                <w:sz w:val="24"/>
                <w:szCs w:val="24"/>
              </w:rPr>
              <w:t>10. SINIFLAR 1. DÖNEM  1. UYGULAMA SINAVI KAZANIM TABLOSU</w:t>
            </w:r>
          </w:p>
        </w:tc>
      </w:tr>
      <w:tr w:rsidR="00774B07" w:rsidRPr="003A181E" w14:paraId="5AB58088" w14:textId="77777777" w:rsidTr="00053A28">
        <w:tc>
          <w:tcPr>
            <w:tcW w:w="9351" w:type="dxa"/>
            <w:gridSpan w:val="3"/>
          </w:tcPr>
          <w:p w14:paraId="1899AE04" w14:textId="68F237CB" w:rsidR="00774B07" w:rsidRPr="003A181E" w:rsidRDefault="00774B07" w:rsidP="00053A28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2</w:t>
            </w:r>
          </w:p>
        </w:tc>
      </w:tr>
      <w:tr w:rsidR="00774B07" w:rsidRPr="003A181E" w14:paraId="76582DD9" w14:textId="77777777" w:rsidTr="00053A28">
        <w:tc>
          <w:tcPr>
            <w:tcW w:w="1555" w:type="dxa"/>
          </w:tcPr>
          <w:p w14:paraId="6BD48CD7" w14:textId="25C9D2FA" w:rsidR="00774B07" w:rsidRPr="003A181E" w:rsidRDefault="00774B07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Reading</w:t>
            </w:r>
          </w:p>
        </w:tc>
        <w:tc>
          <w:tcPr>
            <w:tcW w:w="5528" w:type="dxa"/>
          </w:tcPr>
          <w:p w14:paraId="26461CFB" w14:textId="61E8A7BD" w:rsidR="00774B07" w:rsidRPr="003A181E" w:rsidRDefault="00774B07" w:rsidP="00053A28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>Students will able to identify specific information about people's future plans and arrangements in a text.</w:t>
            </w:r>
          </w:p>
          <w:p w14:paraId="542C0D7D" w14:textId="77777777" w:rsidR="00774B07" w:rsidRPr="003A181E" w:rsidRDefault="00774B07" w:rsidP="00053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B56FD" w14:textId="252D9532" w:rsidR="003A181E" w:rsidRDefault="003A181E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A-10X3=30</w:t>
            </w:r>
          </w:p>
          <w:p w14:paraId="3AC9944F" w14:textId="6685554D" w:rsidR="003A181E" w:rsidRDefault="003A181E" w:rsidP="00053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B-4X5=20</w:t>
            </w:r>
          </w:p>
          <w:p w14:paraId="390E5824" w14:textId="4084681F" w:rsidR="00774B07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774B07" w:rsidRPr="003A181E" w14:paraId="41BD81C9" w14:textId="77777777" w:rsidTr="00053A28">
        <w:tc>
          <w:tcPr>
            <w:tcW w:w="1555" w:type="dxa"/>
          </w:tcPr>
          <w:p w14:paraId="4C3AF8A0" w14:textId="230C3513" w:rsidR="00774B07" w:rsidRPr="003A181E" w:rsidRDefault="00774B07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Writing</w:t>
            </w:r>
          </w:p>
        </w:tc>
        <w:tc>
          <w:tcPr>
            <w:tcW w:w="5528" w:type="dxa"/>
          </w:tcPr>
          <w:p w14:paraId="0D60E1B4" w14:textId="3577F46C" w:rsidR="00774B07" w:rsidRPr="003A181E" w:rsidRDefault="00774B07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  <w:lang w:val="en-US"/>
              </w:rPr>
              <w:t>. Students will be able to write an opinion paragraph about their plans.</w:t>
            </w:r>
          </w:p>
        </w:tc>
        <w:tc>
          <w:tcPr>
            <w:tcW w:w="2268" w:type="dxa"/>
          </w:tcPr>
          <w:p w14:paraId="58BF661E" w14:textId="4BAAB3AB" w:rsidR="00774B07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774B07" w:rsidRPr="003A181E" w14:paraId="2DC8C727" w14:textId="77777777" w:rsidTr="00053A28">
        <w:tc>
          <w:tcPr>
            <w:tcW w:w="1555" w:type="dxa"/>
          </w:tcPr>
          <w:p w14:paraId="473AEE35" w14:textId="3DE42A61" w:rsidR="00774B07" w:rsidRPr="003A181E" w:rsidRDefault="00774B07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</w:t>
            </w:r>
          </w:p>
        </w:tc>
        <w:tc>
          <w:tcPr>
            <w:tcW w:w="5528" w:type="dxa"/>
          </w:tcPr>
          <w:p w14:paraId="1365476E" w14:textId="55E8A940" w:rsidR="00774B07" w:rsidRPr="003A181E" w:rsidRDefault="00774B07" w:rsidP="00053A28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>Students will be able to catch the details of future plans and arrangements in a recorded text/video.</w:t>
            </w:r>
          </w:p>
          <w:p w14:paraId="3AD13734" w14:textId="77777777" w:rsidR="00774B07" w:rsidRPr="003A181E" w:rsidRDefault="00774B07" w:rsidP="00053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CA12F" w14:textId="5F74B9CF" w:rsidR="003A181E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 A 5X10=50</w:t>
            </w:r>
          </w:p>
          <w:p w14:paraId="29C9D35A" w14:textId="32D7E809" w:rsidR="003A181E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 B 5X10 =50</w:t>
            </w:r>
          </w:p>
          <w:p w14:paraId="20CDEE35" w14:textId="77777777" w:rsidR="003A181E" w:rsidRPr="003A181E" w:rsidRDefault="003A181E" w:rsidP="00053A28">
            <w:pPr>
              <w:rPr>
                <w:sz w:val="24"/>
                <w:szCs w:val="24"/>
              </w:rPr>
            </w:pPr>
          </w:p>
          <w:p w14:paraId="073F9877" w14:textId="12738D33" w:rsidR="00774B07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774B07" w:rsidRPr="003A181E" w14:paraId="0BEA5889" w14:textId="77777777" w:rsidTr="00053A28">
        <w:tc>
          <w:tcPr>
            <w:tcW w:w="1555" w:type="dxa"/>
          </w:tcPr>
          <w:p w14:paraId="69EACF33" w14:textId="33322EDF" w:rsidR="00774B07" w:rsidRPr="003A181E" w:rsidRDefault="00774B07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Speaking</w:t>
            </w:r>
          </w:p>
        </w:tc>
        <w:tc>
          <w:tcPr>
            <w:tcW w:w="5528" w:type="dxa"/>
          </w:tcPr>
          <w:p w14:paraId="4220122E" w14:textId="59B1EA2B" w:rsidR="00774B07" w:rsidRPr="003A181E" w:rsidRDefault="00774B07" w:rsidP="00053A28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>Students will be able to talk about their own plans for the future.</w:t>
            </w:r>
          </w:p>
          <w:p w14:paraId="701BC299" w14:textId="77777777" w:rsidR="00774B07" w:rsidRPr="003A181E" w:rsidRDefault="00774B07" w:rsidP="00053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055713" w14:textId="3FA6D840" w:rsidR="00774B07" w:rsidRPr="003A181E" w:rsidRDefault="003A181E" w:rsidP="00053A28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3A181E" w:rsidRPr="003A181E" w14:paraId="502112C0" w14:textId="77777777" w:rsidTr="00053A28">
        <w:tc>
          <w:tcPr>
            <w:tcW w:w="1555" w:type="dxa"/>
          </w:tcPr>
          <w:p w14:paraId="52C0E1F8" w14:textId="77777777" w:rsidR="003A181E" w:rsidRPr="003A181E" w:rsidRDefault="003A181E" w:rsidP="00053A2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CA9CF2B" w14:textId="78A05051" w:rsidR="003A181E" w:rsidRPr="003A181E" w:rsidRDefault="003A181E" w:rsidP="00053A28">
            <w:pPr>
              <w:rPr>
                <w:sz w:val="24"/>
                <w:szCs w:val="24"/>
                <w:lang w:val="en-US"/>
              </w:rPr>
            </w:pPr>
            <w:proofErr w:type="spellStart"/>
            <w:r w:rsidRPr="003A181E">
              <w:rPr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297D89ED" w14:textId="7005329C" w:rsidR="003A181E" w:rsidRPr="003A181E" w:rsidRDefault="003A181E" w:rsidP="00053A28">
            <w:pPr>
              <w:rPr>
                <w:b/>
                <w:bCs/>
                <w:sz w:val="24"/>
                <w:szCs w:val="24"/>
              </w:rPr>
            </w:pPr>
            <w:r w:rsidRPr="003A181E">
              <w:rPr>
                <w:b/>
                <w:bCs/>
                <w:sz w:val="24"/>
                <w:szCs w:val="24"/>
              </w:rPr>
              <w:t>100 Puan</w:t>
            </w:r>
          </w:p>
        </w:tc>
      </w:tr>
      <w:bookmarkEnd w:id="0"/>
    </w:tbl>
    <w:p w14:paraId="5C139A56" w14:textId="77777777" w:rsidR="0009230B" w:rsidRDefault="0009230B">
      <w:pPr>
        <w:rPr>
          <w:sz w:val="24"/>
          <w:szCs w:val="24"/>
        </w:rPr>
      </w:pPr>
    </w:p>
    <w:p w14:paraId="2BB127B3" w14:textId="77777777" w:rsidR="005A37F2" w:rsidRDefault="005A37F2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8016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5A37F2" w:rsidRPr="003A181E" w14:paraId="2AC4873B" w14:textId="77777777" w:rsidTr="0083299E">
        <w:tc>
          <w:tcPr>
            <w:tcW w:w="9351" w:type="dxa"/>
            <w:gridSpan w:val="3"/>
          </w:tcPr>
          <w:p w14:paraId="423C9FA0" w14:textId="5E325267" w:rsidR="005A37F2" w:rsidRPr="003A181E" w:rsidRDefault="005A37F2" w:rsidP="0083299E">
            <w:pPr>
              <w:jc w:val="center"/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A181E">
              <w:rPr>
                <w:sz w:val="24"/>
                <w:szCs w:val="24"/>
              </w:rPr>
              <w:t>. SINIFLAR 1. DÖNEM  1. UYGULAMA SINAVI KAZANIM TABLOSU</w:t>
            </w:r>
          </w:p>
        </w:tc>
      </w:tr>
      <w:tr w:rsidR="005A37F2" w:rsidRPr="003A181E" w14:paraId="0D2992C6" w14:textId="77777777" w:rsidTr="0083299E">
        <w:tc>
          <w:tcPr>
            <w:tcW w:w="9351" w:type="dxa"/>
            <w:gridSpan w:val="3"/>
          </w:tcPr>
          <w:p w14:paraId="5084AE8F" w14:textId="77777777" w:rsidR="005A37F2" w:rsidRPr="003A181E" w:rsidRDefault="005A37F2" w:rsidP="0083299E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2</w:t>
            </w:r>
          </w:p>
        </w:tc>
      </w:tr>
      <w:tr w:rsidR="005A37F2" w:rsidRPr="003A181E" w14:paraId="144DF786" w14:textId="77777777" w:rsidTr="0083299E">
        <w:tc>
          <w:tcPr>
            <w:tcW w:w="1555" w:type="dxa"/>
          </w:tcPr>
          <w:p w14:paraId="0EF05BD9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Reading</w:t>
            </w:r>
          </w:p>
        </w:tc>
        <w:tc>
          <w:tcPr>
            <w:tcW w:w="5528" w:type="dxa"/>
          </w:tcPr>
          <w:p w14:paraId="43383952" w14:textId="3E2F61D8" w:rsidR="005A37F2" w:rsidRPr="003A181E" w:rsidRDefault="005A37F2" w:rsidP="0083299E">
            <w:pPr>
              <w:rPr>
                <w:sz w:val="24"/>
                <w:szCs w:val="24"/>
              </w:rPr>
            </w:pPr>
            <w:r w:rsidRPr="005A37F2">
              <w:rPr>
                <w:sz w:val="24"/>
                <w:szCs w:val="24"/>
                <w:lang w:val="en-US"/>
              </w:rPr>
              <w:t>E11.1.R1.Students will be able to analyze different job ads from newspapers/websites to match them with CVs.</w:t>
            </w:r>
          </w:p>
        </w:tc>
        <w:tc>
          <w:tcPr>
            <w:tcW w:w="2268" w:type="dxa"/>
          </w:tcPr>
          <w:p w14:paraId="5EFBD5EE" w14:textId="11889623" w:rsidR="005A37F2" w:rsidRDefault="005A37F2" w:rsidP="0083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A-4X10=40</w:t>
            </w:r>
          </w:p>
          <w:p w14:paraId="7E4AEED0" w14:textId="4B56FCCB" w:rsidR="005A37F2" w:rsidRDefault="005A37F2" w:rsidP="0083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B-1X10=</w:t>
            </w:r>
            <w:r w:rsidR="00053A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14:paraId="1BB89C39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5A37F2" w:rsidRPr="003A181E" w14:paraId="6E5F27BF" w14:textId="77777777" w:rsidTr="0083299E">
        <w:tc>
          <w:tcPr>
            <w:tcW w:w="1555" w:type="dxa"/>
          </w:tcPr>
          <w:p w14:paraId="0E1D87BB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Writing</w:t>
            </w:r>
          </w:p>
        </w:tc>
        <w:tc>
          <w:tcPr>
            <w:tcW w:w="5528" w:type="dxa"/>
          </w:tcPr>
          <w:p w14:paraId="21E393DE" w14:textId="77777777" w:rsidR="00EE21D2" w:rsidRDefault="005A37F2" w:rsidP="0083299E">
            <w:pPr>
              <w:jc w:val="both"/>
              <w:rPr>
                <w:sz w:val="20"/>
                <w:szCs w:val="20"/>
                <w:lang w:val="en-US"/>
              </w:rPr>
            </w:pPr>
            <w:r w:rsidRPr="005A37F2">
              <w:rPr>
                <w:sz w:val="24"/>
                <w:szCs w:val="24"/>
                <w:lang w:val="en-US"/>
              </w:rPr>
              <w:t xml:space="preserve">Students will be able to write a paragraph about their interests and </w:t>
            </w:r>
            <w:proofErr w:type="spellStart"/>
            <w:r w:rsidRPr="005A37F2">
              <w:rPr>
                <w:sz w:val="24"/>
                <w:szCs w:val="24"/>
                <w:lang w:val="en-US"/>
              </w:rPr>
              <w:t>abilities.</w:t>
            </w:r>
            <w:proofErr w:type="gramStart"/>
            <w:r w:rsidR="00EE21D2">
              <w:rPr>
                <w:sz w:val="24"/>
                <w:szCs w:val="24"/>
                <w:lang w:val="en-US"/>
              </w:rPr>
              <w:t>,or</w:t>
            </w:r>
            <w:proofErr w:type="spellEnd"/>
            <w:proofErr w:type="gramEnd"/>
            <w:r w:rsidR="00EE21D2">
              <w:rPr>
                <w:sz w:val="24"/>
                <w:szCs w:val="24"/>
                <w:lang w:val="en-US"/>
              </w:rPr>
              <w:t xml:space="preserve"> </w:t>
            </w:r>
            <w:r w:rsidR="00EE21D2" w:rsidRPr="0041129F">
              <w:rPr>
                <w:sz w:val="20"/>
                <w:szCs w:val="20"/>
                <w:lang w:val="en-US"/>
              </w:rPr>
              <w:t>Students will be able to write CVs/Letters of intent for different job applications.</w:t>
            </w:r>
          </w:p>
          <w:p w14:paraId="1DECBF51" w14:textId="32AC7754" w:rsidR="005A37F2" w:rsidRPr="003A181E" w:rsidRDefault="005A37F2" w:rsidP="008329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44A9D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5A37F2" w:rsidRPr="003A181E" w14:paraId="24E6C05C" w14:textId="77777777" w:rsidTr="0083299E">
        <w:tc>
          <w:tcPr>
            <w:tcW w:w="1555" w:type="dxa"/>
          </w:tcPr>
          <w:p w14:paraId="5384CBDD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</w:t>
            </w:r>
          </w:p>
        </w:tc>
        <w:tc>
          <w:tcPr>
            <w:tcW w:w="5528" w:type="dxa"/>
          </w:tcPr>
          <w:p w14:paraId="78FBDB2C" w14:textId="77777777" w:rsidR="005A37F2" w:rsidRPr="005A37F2" w:rsidRDefault="005A37F2" w:rsidP="0083299E">
            <w:pPr>
              <w:rPr>
                <w:sz w:val="24"/>
                <w:szCs w:val="24"/>
                <w:lang w:val="en-US"/>
              </w:rPr>
            </w:pPr>
            <w:r w:rsidRPr="005A37F2">
              <w:rPr>
                <w:sz w:val="24"/>
                <w:szCs w:val="24"/>
                <w:lang w:val="en-US"/>
              </w:rPr>
              <w:t>Listening</w:t>
            </w:r>
          </w:p>
          <w:p w14:paraId="5EFF2092" w14:textId="711428D5" w:rsidR="005A37F2" w:rsidRPr="003A181E" w:rsidRDefault="005A37F2" w:rsidP="0083299E">
            <w:pPr>
              <w:rPr>
                <w:sz w:val="24"/>
                <w:szCs w:val="24"/>
              </w:rPr>
            </w:pPr>
            <w:r w:rsidRPr="005A37F2">
              <w:rPr>
                <w:sz w:val="24"/>
                <w:szCs w:val="24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</w:tc>
        <w:tc>
          <w:tcPr>
            <w:tcW w:w="2268" w:type="dxa"/>
          </w:tcPr>
          <w:p w14:paraId="7C917BFE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 A 5X10=50</w:t>
            </w:r>
          </w:p>
          <w:p w14:paraId="744EC23F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 B 5X10 =50</w:t>
            </w:r>
          </w:p>
          <w:p w14:paraId="0C7ED836" w14:textId="77777777" w:rsidR="005A37F2" w:rsidRPr="003A181E" w:rsidRDefault="005A37F2" w:rsidP="0083299E">
            <w:pPr>
              <w:rPr>
                <w:sz w:val="24"/>
                <w:szCs w:val="24"/>
              </w:rPr>
            </w:pPr>
          </w:p>
          <w:p w14:paraId="793943B0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5A37F2" w:rsidRPr="003A181E" w14:paraId="6A50A56E" w14:textId="77777777" w:rsidTr="0083299E">
        <w:tc>
          <w:tcPr>
            <w:tcW w:w="1555" w:type="dxa"/>
          </w:tcPr>
          <w:p w14:paraId="436E41FE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Speaking</w:t>
            </w:r>
          </w:p>
        </w:tc>
        <w:tc>
          <w:tcPr>
            <w:tcW w:w="5528" w:type="dxa"/>
          </w:tcPr>
          <w:p w14:paraId="62A64C06" w14:textId="1AEF62BE" w:rsidR="005A37F2" w:rsidRPr="003A181E" w:rsidRDefault="005A37F2" w:rsidP="0083299E">
            <w:pPr>
              <w:rPr>
                <w:sz w:val="24"/>
                <w:szCs w:val="24"/>
              </w:rPr>
            </w:pPr>
            <w:r w:rsidRPr="005A37F2">
              <w:rPr>
                <w:sz w:val="24"/>
                <w:szCs w:val="24"/>
                <w:lang w:val="en-US"/>
              </w:rPr>
              <w:t>Students will be able to talk about future plans and predictions.</w:t>
            </w:r>
          </w:p>
        </w:tc>
        <w:tc>
          <w:tcPr>
            <w:tcW w:w="2268" w:type="dxa"/>
          </w:tcPr>
          <w:p w14:paraId="20BF69F5" w14:textId="77777777" w:rsidR="005A37F2" w:rsidRPr="003A181E" w:rsidRDefault="005A37F2" w:rsidP="0083299E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5A37F2" w:rsidRPr="003A181E" w14:paraId="20CA6E4F" w14:textId="77777777" w:rsidTr="0083299E">
        <w:tc>
          <w:tcPr>
            <w:tcW w:w="1555" w:type="dxa"/>
          </w:tcPr>
          <w:p w14:paraId="32E76D77" w14:textId="77777777" w:rsidR="005A37F2" w:rsidRPr="003A181E" w:rsidRDefault="005A37F2" w:rsidP="0083299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35F3569" w14:textId="77777777" w:rsidR="005A37F2" w:rsidRPr="003A181E" w:rsidRDefault="005A37F2" w:rsidP="0083299E">
            <w:pPr>
              <w:rPr>
                <w:sz w:val="24"/>
                <w:szCs w:val="24"/>
                <w:lang w:val="en-US"/>
              </w:rPr>
            </w:pPr>
            <w:proofErr w:type="spellStart"/>
            <w:r w:rsidRPr="003A181E">
              <w:rPr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2690EC6A" w14:textId="77777777" w:rsidR="005A37F2" w:rsidRPr="003A181E" w:rsidRDefault="005A37F2" w:rsidP="0083299E">
            <w:pPr>
              <w:rPr>
                <w:b/>
                <w:bCs/>
                <w:sz w:val="24"/>
                <w:szCs w:val="24"/>
              </w:rPr>
            </w:pPr>
            <w:r w:rsidRPr="003A181E">
              <w:rPr>
                <w:b/>
                <w:bCs/>
                <w:sz w:val="24"/>
                <w:szCs w:val="24"/>
              </w:rPr>
              <w:t>100 Puan</w:t>
            </w:r>
          </w:p>
        </w:tc>
      </w:tr>
    </w:tbl>
    <w:p w14:paraId="0BF6DD5A" w14:textId="29F33D3F" w:rsidR="005A37F2" w:rsidRDefault="005A37F2">
      <w:pPr>
        <w:rPr>
          <w:sz w:val="24"/>
          <w:szCs w:val="24"/>
        </w:rPr>
      </w:pPr>
    </w:p>
    <w:p w14:paraId="73815274" w14:textId="434531AA" w:rsidR="0083299E" w:rsidRDefault="0083299E">
      <w:pPr>
        <w:rPr>
          <w:sz w:val="24"/>
          <w:szCs w:val="24"/>
        </w:rPr>
      </w:pPr>
    </w:p>
    <w:p w14:paraId="508F149C" w14:textId="1C1673F3" w:rsidR="0083299E" w:rsidRDefault="0083299E">
      <w:pPr>
        <w:rPr>
          <w:sz w:val="24"/>
          <w:szCs w:val="24"/>
        </w:rPr>
      </w:pPr>
    </w:p>
    <w:p w14:paraId="246AEB80" w14:textId="34D94626" w:rsidR="0083299E" w:rsidRDefault="0083299E">
      <w:pPr>
        <w:rPr>
          <w:sz w:val="24"/>
          <w:szCs w:val="24"/>
        </w:rPr>
      </w:pPr>
    </w:p>
    <w:p w14:paraId="0E64DF92" w14:textId="4EE1AD9E" w:rsidR="0083299E" w:rsidRDefault="0083299E">
      <w:pPr>
        <w:rPr>
          <w:sz w:val="24"/>
          <w:szCs w:val="24"/>
        </w:rPr>
      </w:pPr>
    </w:p>
    <w:p w14:paraId="42CE6E79" w14:textId="0470FD44" w:rsidR="0083299E" w:rsidRDefault="0083299E">
      <w:pPr>
        <w:rPr>
          <w:sz w:val="24"/>
          <w:szCs w:val="24"/>
        </w:rPr>
      </w:pPr>
    </w:p>
    <w:p w14:paraId="7DB0BCFE" w14:textId="004F4B52" w:rsidR="0083299E" w:rsidRDefault="0083299E">
      <w:pPr>
        <w:rPr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83299E" w:rsidRPr="003A181E" w14:paraId="2BB87D99" w14:textId="77777777" w:rsidTr="00F56DC6">
        <w:tc>
          <w:tcPr>
            <w:tcW w:w="9351" w:type="dxa"/>
            <w:gridSpan w:val="3"/>
          </w:tcPr>
          <w:p w14:paraId="12F7139F" w14:textId="77777777" w:rsidR="0083299E" w:rsidRPr="003A181E" w:rsidRDefault="0083299E" w:rsidP="00F56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3A181E">
              <w:rPr>
                <w:sz w:val="24"/>
                <w:szCs w:val="24"/>
              </w:rPr>
              <w:t xml:space="preserve">. SINIFLAR 1. </w:t>
            </w:r>
            <w:proofErr w:type="gramStart"/>
            <w:r w:rsidRPr="003A181E">
              <w:rPr>
                <w:sz w:val="24"/>
                <w:szCs w:val="24"/>
              </w:rPr>
              <w:t>DÖNEM  1</w:t>
            </w:r>
            <w:proofErr w:type="gramEnd"/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83299E" w:rsidRPr="003A181E" w14:paraId="11EBEF5C" w14:textId="77777777" w:rsidTr="00F56DC6">
        <w:tc>
          <w:tcPr>
            <w:tcW w:w="9351" w:type="dxa"/>
            <w:gridSpan w:val="3"/>
          </w:tcPr>
          <w:p w14:paraId="5FB73152" w14:textId="77777777" w:rsidR="0083299E" w:rsidRPr="003A181E" w:rsidRDefault="0083299E" w:rsidP="00F56DC6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2</w:t>
            </w:r>
          </w:p>
        </w:tc>
      </w:tr>
      <w:tr w:rsidR="0083299E" w:rsidRPr="003A181E" w14:paraId="424E6E20" w14:textId="77777777" w:rsidTr="00F56DC6">
        <w:tc>
          <w:tcPr>
            <w:tcW w:w="1555" w:type="dxa"/>
          </w:tcPr>
          <w:p w14:paraId="234A445C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Reading</w:t>
            </w:r>
          </w:p>
        </w:tc>
        <w:tc>
          <w:tcPr>
            <w:tcW w:w="5528" w:type="dxa"/>
          </w:tcPr>
          <w:p w14:paraId="732D5024" w14:textId="77777777" w:rsidR="0083299E" w:rsidRPr="003A181E" w:rsidRDefault="0083299E" w:rsidP="00F56DC6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 xml:space="preserve"> Students will able to identify s</w:t>
            </w:r>
            <w:r>
              <w:rPr>
                <w:sz w:val="24"/>
                <w:szCs w:val="24"/>
                <w:lang w:val="en-US"/>
              </w:rPr>
              <w:t>pecific information about</w:t>
            </w:r>
            <w:r w:rsidRPr="003A181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friendship </w:t>
            </w:r>
            <w:r w:rsidRPr="003A181E">
              <w:rPr>
                <w:sz w:val="24"/>
                <w:szCs w:val="24"/>
                <w:lang w:val="en-US"/>
              </w:rPr>
              <w:t>in a text.</w:t>
            </w:r>
          </w:p>
          <w:p w14:paraId="2C68634D" w14:textId="77777777" w:rsidR="0083299E" w:rsidRPr="003A181E" w:rsidRDefault="0083299E" w:rsidP="00F56D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63BF1" w14:textId="77777777" w:rsidR="0083299E" w:rsidRDefault="0083299E" w:rsidP="00F5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A-4X5=20</w:t>
            </w:r>
          </w:p>
          <w:p w14:paraId="59266484" w14:textId="77777777" w:rsidR="0083299E" w:rsidRDefault="0083299E" w:rsidP="00F5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B-5X6=30</w:t>
            </w:r>
          </w:p>
          <w:p w14:paraId="30EAFF3C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83299E" w:rsidRPr="003A181E" w14:paraId="70B18426" w14:textId="77777777" w:rsidTr="00F56DC6">
        <w:tc>
          <w:tcPr>
            <w:tcW w:w="1555" w:type="dxa"/>
          </w:tcPr>
          <w:p w14:paraId="55E3867C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Writing</w:t>
            </w:r>
          </w:p>
        </w:tc>
        <w:tc>
          <w:tcPr>
            <w:tcW w:w="5528" w:type="dxa"/>
          </w:tcPr>
          <w:p w14:paraId="14AB1A1E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  <w:lang w:val="en-US"/>
              </w:rPr>
              <w:t>E10.2.W1. Students will be able to write an opi</w:t>
            </w:r>
            <w:r>
              <w:rPr>
                <w:sz w:val="24"/>
                <w:szCs w:val="24"/>
                <w:lang w:val="en-US"/>
              </w:rPr>
              <w:t>nion paragraph about qualities of a good friend</w:t>
            </w:r>
            <w:r w:rsidRPr="003A181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0315A6ED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puan</w:t>
            </w:r>
            <w:proofErr w:type="spellEnd"/>
          </w:p>
        </w:tc>
      </w:tr>
      <w:tr w:rsidR="0083299E" w:rsidRPr="003A181E" w14:paraId="21C87F57" w14:textId="77777777" w:rsidTr="00F56DC6">
        <w:tc>
          <w:tcPr>
            <w:tcW w:w="1555" w:type="dxa"/>
          </w:tcPr>
          <w:p w14:paraId="65278C88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</w:t>
            </w:r>
          </w:p>
        </w:tc>
        <w:tc>
          <w:tcPr>
            <w:tcW w:w="5528" w:type="dxa"/>
          </w:tcPr>
          <w:p w14:paraId="39472F5F" w14:textId="77777777" w:rsidR="0083299E" w:rsidRPr="003A181E" w:rsidRDefault="0083299E" w:rsidP="00F56DC6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>E10.2.L1. Students will be able to catch the details of future plans and arrangements in a recorded text/video.</w:t>
            </w:r>
          </w:p>
          <w:p w14:paraId="7AF133EA" w14:textId="77777777" w:rsidR="0083299E" w:rsidRPr="003A181E" w:rsidRDefault="0083299E" w:rsidP="00F56D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18123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 2X10=20</w:t>
            </w:r>
          </w:p>
          <w:p w14:paraId="41A3C932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B 8X10 =8</w:t>
            </w:r>
            <w:r w:rsidRPr="003A181E">
              <w:rPr>
                <w:sz w:val="24"/>
                <w:szCs w:val="24"/>
              </w:rPr>
              <w:t>0</w:t>
            </w:r>
          </w:p>
          <w:p w14:paraId="436A66D2" w14:textId="77777777" w:rsidR="0083299E" w:rsidRPr="003A181E" w:rsidRDefault="0083299E" w:rsidP="00F56DC6">
            <w:pPr>
              <w:rPr>
                <w:sz w:val="24"/>
                <w:szCs w:val="24"/>
              </w:rPr>
            </w:pPr>
          </w:p>
          <w:p w14:paraId="63F75017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83299E" w:rsidRPr="003A181E" w14:paraId="46E29A6A" w14:textId="77777777" w:rsidTr="00F56DC6">
        <w:tc>
          <w:tcPr>
            <w:tcW w:w="1555" w:type="dxa"/>
          </w:tcPr>
          <w:p w14:paraId="23C9DF2F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Speaking</w:t>
            </w:r>
          </w:p>
        </w:tc>
        <w:tc>
          <w:tcPr>
            <w:tcW w:w="5528" w:type="dxa"/>
          </w:tcPr>
          <w:p w14:paraId="1283D8DB" w14:textId="77777777" w:rsidR="0083299E" w:rsidRPr="003A181E" w:rsidRDefault="0083299E" w:rsidP="00F56DC6">
            <w:pPr>
              <w:rPr>
                <w:sz w:val="24"/>
                <w:szCs w:val="24"/>
                <w:lang w:val="en-US"/>
              </w:rPr>
            </w:pPr>
            <w:r w:rsidRPr="003A181E">
              <w:rPr>
                <w:sz w:val="24"/>
                <w:szCs w:val="24"/>
                <w:lang w:val="en-US"/>
              </w:rPr>
              <w:t>E10.2.S1. Students will be able to talk abou</w:t>
            </w:r>
            <w:r>
              <w:rPr>
                <w:sz w:val="24"/>
                <w:szCs w:val="24"/>
                <w:lang w:val="en-US"/>
              </w:rPr>
              <w:t>t good friends by stating reasons</w:t>
            </w:r>
            <w:r w:rsidRPr="003A181E">
              <w:rPr>
                <w:sz w:val="24"/>
                <w:szCs w:val="24"/>
                <w:lang w:val="en-US"/>
              </w:rPr>
              <w:t>.</w:t>
            </w:r>
          </w:p>
          <w:p w14:paraId="672307AC" w14:textId="77777777" w:rsidR="0083299E" w:rsidRPr="003A181E" w:rsidRDefault="0083299E" w:rsidP="00F56DC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A4194" w14:textId="77777777" w:rsidR="0083299E" w:rsidRPr="003A181E" w:rsidRDefault="0083299E" w:rsidP="00F56DC6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83299E" w:rsidRPr="003A181E" w14:paraId="130783EE" w14:textId="77777777" w:rsidTr="00F56DC6">
        <w:tc>
          <w:tcPr>
            <w:tcW w:w="1555" w:type="dxa"/>
          </w:tcPr>
          <w:p w14:paraId="7E4AB191" w14:textId="77777777" w:rsidR="0083299E" w:rsidRPr="003A181E" w:rsidRDefault="0083299E" w:rsidP="00F56DC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28AF872" w14:textId="77777777" w:rsidR="0083299E" w:rsidRPr="003A181E" w:rsidRDefault="0083299E" w:rsidP="00F56DC6">
            <w:pPr>
              <w:rPr>
                <w:sz w:val="24"/>
                <w:szCs w:val="24"/>
                <w:lang w:val="en-US"/>
              </w:rPr>
            </w:pPr>
            <w:proofErr w:type="spellStart"/>
            <w:r w:rsidRPr="003A181E">
              <w:rPr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7869EF20" w14:textId="77777777" w:rsidR="0083299E" w:rsidRPr="003A181E" w:rsidRDefault="0083299E" w:rsidP="00F56DC6">
            <w:pPr>
              <w:rPr>
                <w:b/>
                <w:bCs/>
                <w:sz w:val="24"/>
                <w:szCs w:val="24"/>
              </w:rPr>
            </w:pPr>
            <w:r w:rsidRPr="003A181E">
              <w:rPr>
                <w:b/>
                <w:bCs/>
                <w:sz w:val="24"/>
                <w:szCs w:val="24"/>
              </w:rPr>
              <w:t xml:space="preserve">100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</w:tbl>
    <w:p w14:paraId="7D0943C1" w14:textId="225D0B1E" w:rsidR="0083299E" w:rsidRDefault="0083299E">
      <w:pPr>
        <w:rPr>
          <w:sz w:val="24"/>
          <w:szCs w:val="24"/>
        </w:rPr>
      </w:pPr>
    </w:p>
    <w:p w14:paraId="11ABDDF1" w14:textId="77777777" w:rsidR="0083299E" w:rsidRDefault="0083299E" w:rsidP="0083299E">
      <w:pPr>
        <w:rPr>
          <w:sz w:val="24"/>
          <w:szCs w:val="24"/>
        </w:rPr>
      </w:pPr>
    </w:p>
    <w:p w14:paraId="5FB87269" w14:textId="77777777" w:rsidR="0083299E" w:rsidRDefault="0083299E" w:rsidP="0083299E">
      <w:pPr>
        <w:rPr>
          <w:sz w:val="24"/>
          <w:szCs w:val="24"/>
        </w:rPr>
      </w:pPr>
    </w:p>
    <w:p w14:paraId="195CE24B" w14:textId="77777777" w:rsidR="0083299E" w:rsidRDefault="0083299E" w:rsidP="0083299E">
      <w:pPr>
        <w:rPr>
          <w:sz w:val="24"/>
          <w:szCs w:val="24"/>
        </w:rPr>
      </w:pPr>
    </w:p>
    <w:p w14:paraId="1C5EC014" w14:textId="77777777" w:rsidR="0083299E" w:rsidRDefault="0083299E" w:rsidP="0083299E">
      <w:pPr>
        <w:rPr>
          <w:sz w:val="24"/>
          <w:szCs w:val="24"/>
        </w:rPr>
      </w:pPr>
    </w:p>
    <w:p w14:paraId="4075FD4A" w14:textId="77777777" w:rsidR="0083299E" w:rsidRDefault="0083299E" w:rsidP="0083299E">
      <w:pPr>
        <w:rPr>
          <w:sz w:val="24"/>
          <w:szCs w:val="24"/>
        </w:rPr>
      </w:pPr>
    </w:p>
    <w:p w14:paraId="794C7DE1" w14:textId="77777777" w:rsidR="0083299E" w:rsidRDefault="0083299E" w:rsidP="0083299E">
      <w:pPr>
        <w:rPr>
          <w:sz w:val="24"/>
          <w:szCs w:val="24"/>
        </w:rPr>
      </w:pPr>
    </w:p>
    <w:p w14:paraId="6226553F" w14:textId="77777777" w:rsidR="0083299E" w:rsidRDefault="0083299E" w:rsidP="0083299E">
      <w:pPr>
        <w:rPr>
          <w:sz w:val="24"/>
          <w:szCs w:val="24"/>
        </w:rPr>
      </w:pPr>
    </w:p>
    <w:p w14:paraId="09BB28E0" w14:textId="77777777" w:rsidR="0083299E" w:rsidRDefault="0083299E" w:rsidP="0083299E">
      <w:pPr>
        <w:rPr>
          <w:sz w:val="24"/>
          <w:szCs w:val="24"/>
        </w:rPr>
      </w:pPr>
    </w:p>
    <w:p w14:paraId="00CB21AA" w14:textId="77777777" w:rsidR="0083299E" w:rsidRDefault="0083299E" w:rsidP="0083299E">
      <w:pPr>
        <w:rPr>
          <w:sz w:val="24"/>
          <w:szCs w:val="24"/>
        </w:rPr>
      </w:pPr>
    </w:p>
    <w:p w14:paraId="5A30FDD0" w14:textId="77777777" w:rsidR="0083299E" w:rsidRDefault="0083299E" w:rsidP="0083299E">
      <w:pPr>
        <w:rPr>
          <w:sz w:val="24"/>
          <w:szCs w:val="24"/>
        </w:rPr>
      </w:pPr>
    </w:p>
    <w:p w14:paraId="40DCC9C7" w14:textId="77777777" w:rsidR="0083299E" w:rsidRDefault="0083299E" w:rsidP="0083299E">
      <w:pPr>
        <w:rPr>
          <w:sz w:val="24"/>
          <w:szCs w:val="24"/>
        </w:rPr>
      </w:pPr>
    </w:p>
    <w:p w14:paraId="35772467" w14:textId="77777777" w:rsidR="0083299E" w:rsidRDefault="0083299E" w:rsidP="0083299E">
      <w:pPr>
        <w:rPr>
          <w:sz w:val="24"/>
          <w:szCs w:val="24"/>
        </w:rPr>
      </w:pPr>
    </w:p>
    <w:p w14:paraId="70951E34" w14:textId="77777777" w:rsidR="0083299E" w:rsidRDefault="0083299E" w:rsidP="0083299E">
      <w:pPr>
        <w:rPr>
          <w:sz w:val="24"/>
          <w:szCs w:val="24"/>
        </w:rPr>
      </w:pPr>
    </w:p>
    <w:p w14:paraId="61602C7D" w14:textId="77777777" w:rsidR="0083299E" w:rsidRDefault="0083299E" w:rsidP="0083299E">
      <w:pPr>
        <w:rPr>
          <w:sz w:val="24"/>
          <w:szCs w:val="24"/>
        </w:rPr>
      </w:pPr>
    </w:p>
    <w:p w14:paraId="6FE567D3" w14:textId="77777777" w:rsidR="0083299E" w:rsidRDefault="0083299E" w:rsidP="0083299E">
      <w:pPr>
        <w:rPr>
          <w:sz w:val="24"/>
          <w:szCs w:val="24"/>
        </w:rPr>
      </w:pPr>
    </w:p>
    <w:p w14:paraId="26DB381A" w14:textId="77777777" w:rsidR="0083299E" w:rsidRDefault="0083299E" w:rsidP="0083299E">
      <w:pPr>
        <w:rPr>
          <w:sz w:val="24"/>
          <w:szCs w:val="24"/>
        </w:rPr>
      </w:pPr>
    </w:p>
    <w:p w14:paraId="0EEFBDD7" w14:textId="77777777" w:rsidR="0083299E" w:rsidRDefault="0083299E" w:rsidP="0083299E">
      <w:pPr>
        <w:rPr>
          <w:sz w:val="24"/>
          <w:szCs w:val="24"/>
        </w:rPr>
      </w:pPr>
    </w:p>
    <w:p w14:paraId="64202703" w14:textId="77777777" w:rsidR="0083299E" w:rsidRDefault="0083299E" w:rsidP="0083299E">
      <w:pPr>
        <w:rPr>
          <w:sz w:val="24"/>
          <w:szCs w:val="24"/>
        </w:rPr>
      </w:pPr>
    </w:p>
    <w:p w14:paraId="5BDDD10E" w14:textId="77777777" w:rsidR="0083299E" w:rsidRDefault="0083299E" w:rsidP="0083299E">
      <w:pPr>
        <w:rPr>
          <w:sz w:val="24"/>
          <w:szCs w:val="24"/>
        </w:rPr>
      </w:pPr>
    </w:p>
    <w:p w14:paraId="41945B08" w14:textId="40857B73" w:rsidR="0083299E" w:rsidRPr="00E937EF" w:rsidRDefault="0083299E" w:rsidP="0083299E">
      <w:pPr>
        <w:rPr>
          <w:sz w:val="24"/>
          <w:szCs w:val="24"/>
        </w:rPr>
      </w:pPr>
      <w:proofErr w:type="gramStart"/>
      <w:r w:rsidRPr="00E937EF">
        <w:rPr>
          <w:sz w:val="24"/>
          <w:szCs w:val="24"/>
        </w:rPr>
        <w:lastRenderedPageBreak/>
        <w:t>9.SINIFLAR</w:t>
      </w:r>
      <w:proofErr w:type="gramEnd"/>
      <w:r w:rsidRPr="00E937EF">
        <w:rPr>
          <w:sz w:val="24"/>
          <w:szCs w:val="24"/>
        </w:rPr>
        <w:t xml:space="preserve"> 1.DÖNEM 1. UYGULAMA SINAVI KAZANIM TABLOSU</w:t>
      </w:r>
    </w:p>
    <w:p w14:paraId="73752602" w14:textId="77777777" w:rsidR="0083299E" w:rsidRDefault="0083299E" w:rsidP="0083299E">
      <w:proofErr w:type="gramStart"/>
      <w:r>
        <w:t>3.SENARYO</w:t>
      </w:r>
      <w:proofErr w:type="gramEnd"/>
    </w:p>
    <w:p w14:paraId="70400E57" w14:textId="77777777" w:rsidR="0083299E" w:rsidRDefault="0083299E" w:rsidP="0083299E">
      <w:r>
        <w:t>READING</w:t>
      </w:r>
    </w:p>
    <w:p w14:paraId="647303EF" w14:textId="77777777" w:rsidR="0083299E" w:rsidRDefault="0083299E" w:rsidP="0083299E"/>
    <w:p w14:paraId="2B6ACA0F" w14:textId="77777777" w:rsidR="0083299E" w:rsidRDefault="0083299E" w:rsidP="0083299E">
      <w:pPr>
        <w:pStyle w:val="AralkYok"/>
      </w:pPr>
      <w:r>
        <w:t xml:space="preserve">E9.1.R1.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</w:p>
    <w:p w14:paraId="3AD659F2" w14:textId="77777777" w:rsidR="0083299E" w:rsidRDefault="0083299E" w:rsidP="0083299E">
      <w:pPr>
        <w:pStyle w:val="AralkYok"/>
      </w:pPr>
      <w:proofErr w:type="spellStart"/>
      <w:r>
        <w:t>basic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in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postcards</w:t>
      </w:r>
      <w:proofErr w:type="spellEnd"/>
      <w:r>
        <w:t xml:space="preserve">, </w:t>
      </w:r>
      <w:proofErr w:type="spellStart"/>
      <w:r>
        <w:t>greeting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emails</w:t>
      </w:r>
      <w:proofErr w:type="spellEnd"/>
      <w:r>
        <w:t xml:space="preserve">                   6X6=36</w:t>
      </w:r>
    </w:p>
    <w:p w14:paraId="4C45711B" w14:textId="77777777" w:rsidR="0083299E" w:rsidRPr="00512A3A" w:rsidRDefault="0083299E" w:rsidP="0083299E">
      <w:pPr>
        <w:pStyle w:val="AralkYok"/>
      </w:pPr>
    </w:p>
    <w:p w14:paraId="1F10EAA2" w14:textId="77777777" w:rsidR="0083299E" w:rsidRDefault="0083299E" w:rsidP="0083299E">
      <w:pPr>
        <w:pStyle w:val="AralkYok"/>
      </w:pPr>
    </w:p>
    <w:p w14:paraId="670609D0" w14:textId="77777777" w:rsidR="0083299E" w:rsidRDefault="0083299E" w:rsidP="0083299E">
      <w:pPr>
        <w:pStyle w:val="AralkYok"/>
      </w:pPr>
      <w:r>
        <w:t xml:space="preserve">E9.2.R1.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                7X2=14</w:t>
      </w:r>
    </w:p>
    <w:p w14:paraId="6DB35CE8" w14:textId="77777777" w:rsidR="0083299E" w:rsidRDefault="0083299E" w:rsidP="0083299E">
      <w:pPr>
        <w:pStyle w:val="AralkYok"/>
      </w:pP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>/</w:t>
      </w:r>
      <w:proofErr w:type="spellStart"/>
      <w:r>
        <w:t>city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15002326" w14:textId="77777777" w:rsidR="0083299E" w:rsidRPr="00512A3A" w:rsidRDefault="0083299E" w:rsidP="0083299E">
      <w:pPr>
        <w:tabs>
          <w:tab w:val="left" w:pos="7560"/>
        </w:tabs>
      </w:pPr>
      <w:r>
        <w:t xml:space="preserve">                                                                                                                              TOTAL=50          50/2=</w:t>
      </w:r>
      <w:r w:rsidRPr="0029460D">
        <w:rPr>
          <w:b/>
          <w:bCs/>
        </w:rPr>
        <w:t xml:space="preserve">25PUAN    </w:t>
      </w:r>
      <w:r>
        <w:t xml:space="preserve">                      </w:t>
      </w:r>
    </w:p>
    <w:p w14:paraId="41512DD0" w14:textId="77777777" w:rsidR="0083299E" w:rsidRPr="00512A3A" w:rsidRDefault="0083299E" w:rsidP="0083299E"/>
    <w:p w14:paraId="62576990" w14:textId="77777777" w:rsidR="0083299E" w:rsidRDefault="0083299E" w:rsidP="0083299E">
      <w:r>
        <w:t>WRITING</w:t>
      </w:r>
    </w:p>
    <w:p w14:paraId="4E79B3D2" w14:textId="77777777" w:rsidR="0083299E" w:rsidRDefault="0083299E" w:rsidP="0083299E">
      <w:r>
        <w:t>E9.1.W1. Students will be able to write simple sentences and phrases                        6X5=30</w:t>
      </w:r>
    </w:p>
    <w:p w14:paraId="2DF45875" w14:textId="77777777" w:rsidR="0083299E" w:rsidRDefault="0083299E" w:rsidP="0083299E">
      <w:r>
        <w:t>(</w:t>
      </w:r>
      <w:proofErr w:type="gramStart"/>
      <w:r>
        <w:t>a</w:t>
      </w:r>
      <w:proofErr w:type="gramEnd"/>
      <w:r>
        <w:t xml:space="preserve"> postcard, an e-mail or a hotel registration form)</w:t>
      </w:r>
    </w:p>
    <w:p w14:paraId="11F239D4" w14:textId="77777777" w:rsidR="0083299E" w:rsidRDefault="0083299E" w:rsidP="0083299E">
      <w:r>
        <w:t>E9.2.W1. Students will be able to fill in a chart comparing cities in                                4X5=20</w:t>
      </w:r>
    </w:p>
    <w:p w14:paraId="14A12BC5" w14:textId="77777777" w:rsidR="0083299E" w:rsidRDefault="0083299E" w:rsidP="0083299E">
      <w:proofErr w:type="gramStart"/>
      <w:r>
        <w:t>different</w:t>
      </w:r>
      <w:proofErr w:type="gramEnd"/>
      <w:r>
        <w:t xml:space="preserve"> countries/Turkey                                                                             TOTAL=50     50/2=</w:t>
      </w:r>
      <w:r w:rsidRPr="0029460D">
        <w:rPr>
          <w:b/>
          <w:bCs/>
        </w:rPr>
        <w:t>25PUAN</w:t>
      </w:r>
    </w:p>
    <w:p w14:paraId="0618EF6C" w14:textId="77777777" w:rsidR="0083299E" w:rsidRPr="00512A3A" w:rsidRDefault="0083299E" w:rsidP="0083299E"/>
    <w:p w14:paraId="05A5C752" w14:textId="77777777" w:rsidR="0083299E" w:rsidRDefault="0083299E" w:rsidP="0083299E">
      <w:r>
        <w:t>LISTENING</w:t>
      </w:r>
    </w:p>
    <w:p w14:paraId="43DC5A66" w14:textId="77777777" w:rsidR="0083299E" w:rsidRDefault="0083299E" w:rsidP="0083299E"/>
    <w:p w14:paraId="7784CB13" w14:textId="77777777" w:rsidR="0083299E" w:rsidRDefault="0083299E" w:rsidP="0083299E">
      <w:pPr>
        <w:pStyle w:val="AralkYok"/>
      </w:pPr>
      <w:r>
        <w:t xml:space="preserve">E9.1.L2.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                          8X5=40</w:t>
      </w:r>
    </w:p>
    <w:p w14:paraId="3C6F97CE" w14:textId="77777777" w:rsidR="0083299E" w:rsidRDefault="0083299E" w:rsidP="0083299E">
      <w:pPr>
        <w:pStyle w:val="AralkYok"/>
      </w:pPr>
      <w:r>
        <w:t xml:space="preserve"> </w:t>
      </w:r>
      <w:proofErr w:type="spellStart"/>
      <w:r>
        <w:t>jobs</w:t>
      </w:r>
      <w:proofErr w:type="spellEnd"/>
      <w:r>
        <w:t>/</w:t>
      </w:r>
      <w:proofErr w:type="spellStart"/>
      <w:r>
        <w:t>countries</w:t>
      </w:r>
      <w:proofErr w:type="spellEnd"/>
      <w:r>
        <w:t xml:space="preserve">/ </w:t>
      </w:r>
      <w:proofErr w:type="spellStart"/>
      <w:r>
        <w:t>nationalities</w:t>
      </w:r>
      <w:proofErr w:type="spellEnd"/>
    </w:p>
    <w:p w14:paraId="201F9613" w14:textId="77777777" w:rsidR="0083299E" w:rsidRDefault="0083299E" w:rsidP="0083299E">
      <w:pPr>
        <w:pStyle w:val="AralkYok"/>
      </w:pPr>
    </w:p>
    <w:p w14:paraId="76CD2161" w14:textId="77777777" w:rsidR="0083299E" w:rsidRDefault="0083299E" w:rsidP="0083299E">
      <w:pPr>
        <w:pStyle w:val="AralkYok"/>
      </w:pPr>
      <w:r>
        <w:t xml:space="preserve">E9.2.L1.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              5X6=30</w:t>
      </w:r>
    </w:p>
    <w:p w14:paraId="36867535" w14:textId="77777777" w:rsidR="0083299E" w:rsidRDefault="0083299E" w:rsidP="0083299E">
      <w:pPr>
        <w:pStyle w:val="AralkYok"/>
      </w:pP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a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text</w:t>
      </w:r>
      <w:proofErr w:type="spellEnd"/>
      <w:r>
        <w:t>/video</w:t>
      </w:r>
    </w:p>
    <w:p w14:paraId="5F4B4C8A" w14:textId="77777777" w:rsidR="0083299E" w:rsidRDefault="0083299E" w:rsidP="0083299E">
      <w:pPr>
        <w:pStyle w:val="AralkYok"/>
      </w:pPr>
    </w:p>
    <w:p w14:paraId="66C4459D" w14:textId="77777777" w:rsidR="0083299E" w:rsidRDefault="0083299E" w:rsidP="0083299E">
      <w:pPr>
        <w:pStyle w:val="AralkYok"/>
      </w:pPr>
      <w:r>
        <w:t xml:space="preserve">E9.1.L1.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                        5X6=30</w:t>
      </w:r>
    </w:p>
    <w:p w14:paraId="12AF7F11" w14:textId="77777777" w:rsidR="0083299E" w:rsidRPr="0029460D" w:rsidRDefault="0083299E" w:rsidP="0083299E">
      <w:pPr>
        <w:pStyle w:val="AralkYok"/>
        <w:tabs>
          <w:tab w:val="left" w:pos="5595"/>
        </w:tabs>
        <w:rPr>
          <w:b/>
          <w:bCs/>
        </w:rPr>
      </w:pPr>
      <w:proofErr w:type="spellStart"/>
      <w:r>
        <w:t>for</w:t>
      </w:r>
      <w:proofErr w:type="spellEnd"/>
      <w:r>
        <w:t xml:space="preserve"> </w:t>
      </w:r>
      <w:proofErr w:type="spellStart"/>
      <w:r>
        <w:t>greetings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 in a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text</w:t>
      </w:r>
      <w:proofErr w:type="spellEnd"/>
      <w:r>
        <w:tab/>
        <w:t xml:space="preserve">         TOTAL=</w:t>
      </w:r>
      <w:proofErr w:type="gramStart"/>
      <w:r>
        <w:t>100      100</w:t>
      </w:r>
      <w:proofErr w:type="gramEnd"/>
      <w:r>
        <w:t>/4=</w:t>
      </w:r>
      <w:r w:rsidRPr="0029460D">
        <w:rPr>
          <w:b/>
          <w:bCs/>
        </w:rPr>
        <w:t>25PUAN</w:t>
      </w:r>
    </w:p>
    <w:p w14:paraId="71AA5948" w14:textId="77777777" w:rsidR="0083299E" w:rsidRDefault="0083299E" w:rsidP="0083299E"/>
    <w:p w14:paraId="2F302282" w14:textId="77777777" w:rsidR="0083299E" w:rsidRDefault="0083299E" w:rsidP="0083299E">
      <w:r>
        <w:t>SPEAKING</w:t>
      </w:r>
    </w:p>
    <w:p w14:paraId="64A898BC" w14:textId="77777777" w:rsidR="0083299E" w:rsidRDefault="0083299E" w:rsidP="0083299E">
      <w:r>
        <w:t>E9.1.S1. Students will be able to introduce themselves and their family members     25</w:t>
      </w:r>
    </w:p>
    <w:p w14:paraId="32F85763" w14:textId="77777777" w:rsidR="0083299E" w:rsidRDefault="0083299E" w:rsidP="0083299E">
      <w:r>
        <w:t>E9.1.S2. Students will be able to ask and answer about their personal belongings.     25</w:t>
      </w:r>
    </w:p>
    <w:p w14:paraId="7C3D4ACD" w14:textId="77777777" w:rsidR="0083299E" w:rsidRDefault="0083299E" w:rsidP="0083299E">
      <w:r>
        <w:t>E9.2.S1. Students will be able to ask about and describe their neighbourhood.            25</w:t>
      </w:r>
    </w:p>
    <w:p w14:paraId="566B9282" w14:textId="77777777" w:rsidR="0083299E" w:rsidRDefault="0083299E" w:rsidP="0083299E">
      <w:r>
        <w:t xml:space="preserve"> E9.2.S2. Students will be able to compare people, places and objects around them. 25</w:t>
      </w:r>
    </w:p>
    <w:p w14:paraId="77E05EC3" w14:textId="77777777" w:rsidR="0083299E" w:rsidRDefault="0083299E" w:rsidP="0083299E"/>
    <w:p w14:paraId="66804694" w14:textId="75A0615D" w:rsidR="0083299E" w:rsidRPr="003A181E" w:rsidRDefault="0083299E" w:rsidP="0083299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TOTAL=100       100/4=</w:t>
      </w:r>
      <w:r w:rsidRPr="0029460D">
        <w:rPr>
          <w:b/>
          <w:bCs/>
        </w:rPr>
        <w:t>25PUAN</w:t>
      </w:r>
    </w:p>
    <w:sectPr w:rsidR="0083299E" w:rsidRPr="003A181E" w:rsidSect="0091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07"/>
    <w:rsid w:val="00053A28"/>
    <w:rsid w:val="0009230B"/>
    <w:rsid w:val="00280963"/>
    <w:rsid w:val="003A181E"/>
    <w:rsid w:val="004E2F86"/>
    <w:rsid w:val="005A37F2"/>
    <w:rsid w:val="00621740"/>
    <w:rsid w:val="00774B07"/>
    <w:rsid w:val="0083299E"/>
    <w:rsid w:val="00911E98"/>
    <w:rsid w:val="00D25988"/>
    <w:rsid w:val="00E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4B13"/>
  <w15:chartTrackingRefBased/>
  <w15:docId w15:val="{0EFF9EDC-59AD-42E7-927D-AD8D63C2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3299E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RZTKSZ</dc:creator>
  <cp:keywords/>
  <dc:description/>
  <cp:lastModifiedBy>TNC</cp:lastModifiedBy>
  <cp:revision>2</cp:revision>
  <dcterms:created xsi:type="dcterms:W3CDTF">2023-10-31T10:39:00Z</dcterms:created>
  <dcterms:modified xsi:type="dcterms:W3CDTF">2023-10-31T10:39:00Z</dcterms:modified>
</cp:coreProperties>
</file>